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64E9" w14:textId="77777777" w:rsidR="005A7D2E" w:rsidRPr="00FA76AE" w:rsidRDefault="004F4A18" w:rsidP="005A7D2E">
      <w:pPr>
        <w:autoSpaceDE w:val="0"/>
        <w:autoSpaceDN w:val="0"/>
        <w:spacing w:line="270" w:lineRule="exact"/>
        <w:rPr>
          <w:rFonts w:ascii="ＭＳ 明朝" w:eastAsia="ＭＳ 明朝" w:hAnsi="ＭＳ 明朝"/>
          <w:szCs w:val="21"/>
        </w:rPr>
      </w:pPr>
      <w:r w:rsidRPr="00FA76AE">
        <w:rPr>
          <w:rFonts w:ascii="ＭＳ 明朝" w:eastAsia="ＭＳ 明朝" w:hAnsi="ＭＳ 明朝" w:hint="eastAsia"/>
          <w:szCs w:val="21"/>
        </w:rPr>
        <w:t>様式</w:t>
      </w:r>
      <w:r w:rsidR="009F01A4">
        <w:rPr>
          <w:rFonts w:ascii="ＭＳ 明朝" w:eastAsia="ＭＳ 明朝" w:hAnsi="ＭＳ 明朝" w:hint="eastAsia"/>
          <w:szCs w:val="21"/>
        </w:rPr>
        <w:t>第1号</w:t>
      </w:r>
      <w:r w:rsidRPr="00FA76AE">
        <w:rPr>
          <w:rFonts w:ascii="ＭＳ 明朝" w:eastAsia="ＭＳ 明朝" w:hAnsi="ＭＳ 明朝" w:hint="eastAsia"/>
          <w:szCs w:val="21"/>
        </w:rPr>
        <w:t>（第</w:t>
      </w:r>
      <w:r w:rsidR="0049782D">
        <w:rPr>
          <w:rFonts w:ascii="ＭＳ 明朝" w:eastAsia="ＭＳ 明朝" w:hAnsi="ＭＳ 明朝" w:hint="eastAsia"/>
          <w:szCs w:val="21"/>
        </w:rPr>
        <w:t>5</w:t>
      </w:r>
      <w:r w:rsidR="005A7D2E" w:rsidRPr="00FA76AE">
        <w:rPr>
          <w:rFonts w:ascii="ＭＳ 明朝" w:eastAsia="ＭＳ 明朝" w:hAnsi="ＭＳ 明朝" w:hint="eastAsia"/>
          <w:szCs w:val="21"/>
        </w:rPr>
        <w:t>条関係）</w:t>
      </w:r>
    </w:p>
    <w:p w14:paraId="3A83F8DD" w14:textId="77777777" w:rsidR="005A7D2E" w:rsidRPr="00FA76AE" w:rsidRDefault="005A7D2E" w:rsidP="005A7D2E">
      <w:pPr>
        <w:autoSpaceDE w:val="0"/>
        <w:autoSpaceDN w:val="0"/>
        <w:spacing w:line="270" w:lineRule="exact"/>
        <w:jc w:val="right"/>
        <w:rPr>
          <w:rFonts w:ascii="ＭＳ 明朝" w:eastAsia="ＭＳ 明朝" w:hAnsi="ＭＳ 明朝"/>
          <w:szCs w:val="21"/>
        </w:rPr>
      </w:pPr>
      <w:r w:rsidRPr="00FA76AE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3EF154B" w14:textId="77777777" w:rsidR="0049782D" w:rsidRDefault="0049782D" w:rsidP="005A7D2E">
      <w:pPr>
        <w:autoSpaceDE w:val="0"/>
        <w:autoSpaceDN w:val="0"/>
        <w:spacing w:line="27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3610C460" w14:textId="77777777" w:rsidR="005A7D2E" w:rsidRPr="0049782D" w:rsidRDefault="005A7D2E" w:rsidP="0049782D">
      <w:pPr>
        <w:autoSpaceDE w:val="0"/>
        <w:autoSpaceDN w:val="0"/>
        <w:spacing w:line="27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FA76AE">
        <w:rPr>
          <w:rFonts w:ascii="ＭＳ 明朝" w:eastAsia="ＭＳ 明朝" w:hAnsi="ＭＳ 明朝" w:hint="eastAsia"/>
          <w:szCs w:val="21"/>
        </w:rPr>
        <w:t>綾川町長　　様</w:t>
      </w:r>
    </w:p>
    <w:p w14:paraId="3C4A6088" w14:textId="77777777" w:rsidR="005A0DC3" w:rsidRDefault="005A7D2E" w:rsidP="005A0DC3">
      <w:pPr>
        <w:autoSpaceDE w:val="0"/>
        <w:autoSpaceDN w:val="0"/>
        <w:spacing w:line="27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FA76AE">
        <w:rPr>
          <w:rFonts w:ascii="ＭＳ 明朝" w:eastAsia="ＭＳ 明朝" w:hAnsi="ＭＳ 明朝" w:hint="eastAsia"/>
          <w:szCs w:val="21"/>
        </w:rPr>
        <w:t xml:space="preserve">　　　　　　　　　　　　　　　　（申請者）住所</w:t>
      </w:r>
    </w:p>
    <w:p w14:paraId="0C660A17" w14:textId="77777777" w:rsidR="005A0DC3" w:rsidRDefault="005A7D2E" w:rsidP="005A0DC3">
      <w:pPr>
        <w:autoSpaceDE w:val="0"/>
        <w:autoSpaceDN w:val="0"/>
        <w:spacing w:line="27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FA76AE">
        <w:rPr>
          <w:rFonts w:ascii="ＭＳ 明朝" w:eastAsia="ＭＳ 明朝" w:hAnsi="ＭＳ 明朝" w:hint="eastAsia"/>
          <w:szCs w:val="21"/>
        </w:rPr>
        <w:t xml:space="preserve">氏名　　　　　　　　　　　　　</w:t>
      </w:r>
    </w:p>
    <w:p w14:paraId="419DCF2D" w14:textId="77777777" w:rsidR="005A7D2E" w:rsidRPr="00FA76AE" w:rsidRDefault="005A7D2E" w:rsidP="005A0DC3">
      <w:pPr>
        <w:autoSpaceDE w:val="0"/>
        <w:autoSpaceDN w:val="0"/>
        <w:spacing w:line="27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FA76AE">
        <w:rPr>
          <w:rFonts w:ascii="ＭＳ 明朝" w:eastAsia="ＭＳ 明朝" w:hAnsi="ＭＳ 明朝" w:hint="eastAsia"/>
          <w:szCs w:val="21"/>
        </w:rPr>
        <w:t>電話番号</w:t>
      </w:r>
    </w:p>
    <w:p w14:paraId="5E21BB60" w14:textId="77777777" w:rsidR="005A7D2E" w:rsidRPr="00FA76AE" w:rsidRDefault="005A7D2E" w:rsidP="005A7D2E">
      <w:pPr>
        <w:autoSpaceDE w:val="0"/>
        <w:autoSpaceDN w:val="0"/>
        <w:spacing w:line="270" w:lineRule="exact"/>
        <w:jc w:val="center"/>
        <w:rPr>
          <w:rFonts w:ascii="ＭＳ 明朝" w:eastAsia="ＭＳ 明朝" w:hAnsi="ＭＳ 明朝"/>
          <w:szCs w:val="21"/>
        </w:rPr>
      </w:pPr>
    </w:p>
    <w:p w14:paraId="4F1E3D66" w14:textId="77777777" w:rsidR="005A7D2E" w:rsidRPr="00FA76AE" w:rsidRDefault="005A7D2E" w:rsidP="005A7D2E">
      <w:pPr>
        <w:autoSpaceDE w:val="0"/>
        <w:autoSpaceDN w:val="0"/>
        <w:spacing w:line="400" w:lineRule="exact"/>
        <w:jc w:val="center"/>
        <w:rPr>
          <w:rFonts w:ascii="ＭＳ 明朝" w:eastAsia="ＭＳ 明朝" w:hAnsi="ＭＳ 明朝"/>
          <w:szCs w:val="21"/>
        </w:rPr>
      </w:pPr>
      <w:r w:rsidRPr="00FA76AE">
        <w:rPr>
          <w:rFonts w:ascii="ＭＳ 明朝" w:eastAsia="ＭＳ 明朝" w:hAnsi="ＭＳ 明朝" w:hint="eastAsia"/>
          <w:szCs w:val="21"/>
        </w:rPr>
        <w:t>綾川町結婚新生活支援</w:t>
      </w:r>
      <w:r w:rsidR="009F01A4">
        <w:rPr>
          <w:rFonts w:ascii="ＭＳ 明朝" w:eastAsia="ＭＳ 明朝" w:hAnsi="ＭＳ 明朝" w:hint="eastAsia"/>
          <w:szCs w:val="21"/>
        </w:rPr>
        <w:t>事業</w:t>
      </w:r>
      <w:r w:rsidRPr="00FA76AE">
        <w:rPr>
          <w:rFonts w:ascii="ＭＳ 明朝" w:eastAsia="ＭＳ 明朝" w:hAnsi="ＭＳ 明朝" w:hint="eastAsia"/>
          <w:szCs w:val="21"/>
        </w:rPr>
        <w:t>補助金交付申請書</w:t>
      </w:r>
    </w:p>
    <w:p w14:paraId="56263EA1" w14:textId="77777777" w:rsidR="005A7D2E" w:rsidRPr="00FA76AE" w:rsidRDefault="005A7D2E" w:rsidP="005A7D2E">
      <w:pPr>
        <w:autoSpaceDE w:val="0"/>
        <w:autoSpaceDN w:val="0"/>
        <w:spacing w:line="40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143D98C2" w14:textId="77777777" w:rsidR="005A7D2E" w:rsidRDefault="0049782D" w:rsidP="009F01A4">
      <w:pPr>
        <w:autoSpaceDE w:val="0"/>
        <w:autoSpaceDN w:val="0"/>
        <w:spacing w:line="40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綾川町結婚新生活支援</w:t>
      </w:r>
      <w:r w:rsidR="009F01A4">
        <w:rPr>
          <w:rFonts w:ascii="ＭＳ 明朝" w:eastAsia="ＭＳ 明朝" w:hAnsi="ＭＳ 明朝" w:hint="eastAsia"/>
          <w:szCs w:val="21"/>
        </w:rPr>
        <w:t>事業補助金の交付を受けたいので、</w:t>
      </w:r>
      <w:r>
        <w:rPr>
          <w:rFonts w:ascii="ＭＳ 明朝" w:eastAsia="ＭＳ 明朝" w:hAnsi="ＭＳ 明朝" w:hint="eastAsia"/>
          <w:szCs w:val="21"/>
        </w:rPr>
        <w:t>綾川町結婚新生活支援</w:t>
      </w:r>
      <w:r w:rsidR="009F01A4">
        <w:rPr>
          <w:rFonts w:ascii="ＭＳ 明朝" w:eastAsia="ＭＳ 明朝" w:hAnsi="ＭＳ 明朝" w:hint="eastAsia"/>
          <w:szCs w:val="21"/>
        </w:rPr>
        <w:t>事業</w:t>
      </w:r>
      <w:r>
        <w:rPr>
          <w:rFonts w:ascii="ＭＳ 明朝" w:eastAsia="ＭＳ 明朝" w:hAnsi="ＭＳ 明朝" w:hint="eastAsia"/>
          <w:szCs w:val="21"/>
        </w:rPr>
        <w:t>補助金交付要綱第5</w:t>
      </w:r>
      <w:r w:rsidR="009F01A4">
        <w:rPr>
          <w:rFonts w:ascii="ＭＳ 明朝" w:eastAsia="ＭＳ 明朝" w:hAnsi="ＭＳ 明朝" w:hint="eastAsia"/>
          <w:szCs w:val="21"/>
        </w:rPr>
        <w:t>条の規定により、</w:t>
      </w:r>
      <w:r w:rsidR="005A7D2E" w:rsidRPr="00FA76AE">
        <w:rPr>
          <w:rFonts w:ascii="ＭＳ 明朝" w:eastAsia="ＭＳ 明朝" w:hAnsi="ＭＳ 明朝" w:hint="eastAsia"/>
          <w:szCs w:val="21"/>
        </w:rPr>
        <w:t>関係書類を添えて下記のとおり申請します。</w:t>
      </w:r>
    </w:p>
    <w:p w14:paraId="1A19FE08" w14:textId="77777777" w:rsidR="005A7D2E" w:rsidRPr="00FA76AE" w:rsidRDefault="0049782D" w:rsidP="005A7D2E">
      <w:pPr>
        <w:autoSpaceDE w:val="0"/>
        <w:autoSpaceDN w:val="0"/>
        <w:spacing w:line="4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また、本申請書に記載されている内容を確認するため、住民基本台帳及び税務関係情報の閲覧について同意します。</w:t>
      </w:r>
    </w:p>
    <w:p w14:paraId="72332B2E" w14:textId="77777777" w:rsidR="00326AE4" w:rsidRPr="00326AE4" w:rsidRDefault="005A7D2E" w:rsidP="00BA5FC9">
      <w:pPr>
        <w:jc w:val="center"/>
        <w:rPr>
          <w:rFonts w:ascii="ＭＳ 明朝" w:eastAsia="ＭＳ 明朝" w:hAnsi="ＭＳ 明朝"/>
          <w:szCs w:val="21"/>
        </w:rPr>
      </w:pPr>
      <w:r w:rsidRPr="00FA76AE"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b"/>
        <w:tblW w:w="8887" w:type="dxa"/>
        <w:tblInd w:w="108" w:type="dxa"/>
        <w:tblLook w:val="04A0" w:firstRow="1" w:lastRow="0" w:firstColumn="1" w:lastColumn="0" w:noHBand="0" w:noVBand="1"/>
      </w:tblPr>
      <w:tblGrid>
        <w:gridCol w:w="2014"/>
        <w:gridCol w:w="3969"/>
        <w:gridCol w:w="2904"/>
      </w:tblGrid>
      <w:tr w:rsidR="005A7D2E" w:rsidRPr="00FA76AE" w14:paraId="52B65695" w14:textId="77777777" w:rsidTr="000E3904">
        <w:trPr>
          <w:trHeight w:val="522"/>
        </w:trPr>
        <w:tc>
          <w:tcPr>
            <w:tcW w:w="2014" w:type="dxa"/>
            <w:vMerge w:val="restart"/>
            <w:vAlign w:val="center"/>
          </w:tcPr>
          <w:p w14:paraId="300C7F58" w14:textId="77777777" w:rsidR="005A7D2E" w:rsidRPr="00FA76AE" w:rsidRDefault="00326AE4" w:rsidP="00326AE4">
            <w:pPr>
              <w:autoSpaceDE w:val="0"/>
              <w:autoSpaceDN w:val="0"/>
              <w:spacing w:line="27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住宅費</w:t>
            </w:r>
          </w:p>
        </w:tc>
        <w:tc>
          <w:tcPr>
            <w:tcW w:w="3969" w:type="dxa"/>
            <w:vAlign w:val="center"/>
          </w:tcPr>
          <w:p w14:paraId="6A7E21B7" w14:textId="77777777" w:rsidR="005A7D2E" w:rsidRPr="00FA76AE" w:rsidRDefault="005A7D2E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契約年月日</w:t>
            </w:r>
          </w:p>
        </w:tc>
        <w:tc>
          <w:tcPr>
            <w:tcW w:w="2904" w:type="dxa"/>
            <w:vAlign w:val="center"/>
          </w:tcPr>
          <w:p w14:paraId="03E06604" w14:textId="77777777" w:rsidR="005A7D2E" w:rsidRPr="00FA76AE" w:rsidRDefault="005A7D2E" w:rsidP="000E3904">
            <w:pPr>
              <w:autoSpaceDE w:val="0"/>
              <w:autoSpaceDN w:val="0"/>
              <w:spacing w:line="27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5A7D2E" w:rsidRPr="00FA76AE" w14:paraId="3924B3FB" w14:textId="77777777" w:rsidTr="000E3904">
        <w:trPr>
          <w:trHeight w:val="1221"/>
        </w:trPr>
        <w:tc>
          <w:tcPr>
            <w:tcW w:w="2014" w:type="dxa"/>
            <w:vMerge/>
            <w:vAlign w:val="center"/>
          </w:tcPr>
          <w:p w14:paraId="382475A2" w14:textId="77777777" w:rsidR="005A7D2E" w:rsidRPr="00FA76AE" w:rsidRDefault="005A7D2E" w:rsidP="000E3904">
            <w:pPr>
              <w:autoSpaceDE w:val="0"/>
              <w:autoSpaceDN w:val="0"/>
              <w:spacing w:line="27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9C1AA15" w14:textId="77777777" w:rsidR="005A7D2E" w:rsidRPr="00FA76AE" w:rsidRDefault="005A7D2E" w:rsidP="000E3904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礼金</w:t>
            </w:r>
          </w:p>
          <w:p w14:paraId="45A6C67D" w14:textId="77777777" w:rsidR="005A7D2E" w:rsidRPr="00FA76AE" w:rsidRDefault="005A7D2E" w:rsidP="000E3904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仲介手数料</w:t>
            </w:r>
          </w:p>
          <w:p w14:paraId="2A19819A" w14:textId="77777777" w:rsidR="005A7D2E" w:rsidRPr="00FA76AE" w:rsidRDefault="005A7D2E" w:rsidP="000E3904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①小計</w:t>
            </w:r>
          </w:p>
        </w:tc>
        <w:tc>
          <w:tcPr>
            <w:tcW w:w="2904" w:type="dxa"/>
            <w:vAlign w:val="center"/>
          </w:tcPr>
          <w:p w14:paraId="2F8DC2C5" w14:textId="77777777" w:rsidR="005A7D2E" w:rsidRPr="00FA76AE" w:rsidRDefault="005A7D2E" w:rsidP="000E3904">
            <w:pPr>
              <w:autoSpaceDE w:val="0"/>
              <w:autoSpaceDN w:val="0"/>
              <w:ind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6C75C087" w14:textId="77777777" w:rsidR="005A7D2E" w:rsidRPr="00FA76AE" w:rsidRDefault="005A7D2E" w:rsidP="000E3904">
            <w:pPr>
              <w:autoSpaceDE w:val="0"/>
              <w:autoSpaceDN w:val="0"/>
              <w:ind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7C67E763" w14:textId="77777777" w:rsidR="005A7D2E" w:rsidRPr="00FA76AE" w:rsidRDefault="005A7D2E" w:rsidP="000E3904">
            <w:pPr>
              <w:autoSpaceDE w:val="0"/>
              <w:autoSpaceDN w:val="0"/>
              <w:ind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A7D2E" w:rsidRPr="00FA76AE" w14:paraId="48A68F23" w14:textId="77777777" w:rsidTr="000E3904">
        <w:trPr>
          <w:trHeight w:val="547"/>
        </w:trPr>
        <w:tc>
          <w:tcPr>
            <w:tcW w:w="2014" w:type="dxa"/>
            <w:vMerge w:val="restart"/>
            <w:vAlign w:val="center"/>
          </w:tcPr>
          <w:p w14:paraId="50197721" w14:textId="77777777" w:rsidR="005A7D2E" w:rsidRPr="00FA76AE" w:rsidRDefault="005A7D2E" w:rsidP="000E3904">
            <w:pPr>
              <w:autoSpaceDE w:val="0"/>
              <w:autoSpaceDN w:val="0"/>
              <w:spacing w:line="27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引越費用</w:t>
            </w:r>
          </w:p>
        </w:tc>
        <w:tc>
          <w:tcPr>
            <w:tcW w:w="3969" w:type="dxa"/>
            <w:vAlign w:val="center"/>
          </w:tcPr>
          <w:p w14:paraId="7BFC09BF" w14:textId="77777777" w:rsidR="005A7D2E" w:rsidRPr="00FA76AE" w:rsidRDefault="005A7D2E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引越しを行った日</w:t>
            </w:r>
          </w:p>
        </w:tc>
        <w:tc>
          <w:tcPr>
            <w:tcW w:w="2904" w:type="dxa"/>
            <w:vAlign w:val="center"/>
          </w:tcPr>
          <w:p w14:paraId="0F0EDFA6" w14:textId="77777777" w:rsidR="005A7D2E" w:rsidRPr="00FA76AE" w:rsidRDefault="005A7D2E" w:rsidP="000E3904">
            <w:pPr>
              <w:autoSpaceDE w:val="0"/>
              <w:autoSpaceDN w:val="0"/>
              <w:spacing w:line="27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5A7D2E" w:rsidRPr="00FA76AE" w14:paraId="4FEA1057" w14:textId="77777777" w:rsidTr="000E3904">
        <w:trPr>
          <w:trHeight w:val="528"/>
        </w:trPr>
        <w:tc>
          <w:tcPr>
            <w:tcW w:w="2014" w:type="dxa"/>
            <w:vMerge/>
            <w:vAlign w:val="center"/>
          </w:tcPr>
          <w:p w14:paraId="38CE1585" w14:textId="77777777" w:rsidR="005A7D2E" w:rsidRPr="00FA76AE" w:rsidRDefault="005A7D2E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51C670E" w14:textId="77777777" w:rsidR="005A7D2E" w:rsidRPr="00FA76AE" w:rsidRDefault="005A7D2E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②費用</w:t>
            </w:r>
          </w:p>
        </w:tc>
        <w:tc>
          <w:tcPr>
            <w:tcW w:w="2904" w:type="dxa"/>
            <w:vAlign w:val="center"/>
          </w:tcPr>
          <w:p w14:paraId="3DAA78D3" w14:textId="77777777" w:rsidR="005A7D2E" w:rsidRPr="00FA76AE" w:rsidRDefault="005A7D2E" w:rsidP="000E3904">
            <w:pPr>
              <w:autoSpaceDE w:val="0"/>
              <w:autoSpaceDN w:val="0"/>
              <w:spacing w:line="27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A5FC9" w:rsidRPr="00FA76AE" w14:paraId="1C8CC8D4" w14:textId="77777777" w:rsidTr="000E3904">
        <w:trPr>
          <w:trHeight w:val="528"/>
        </w:trPr>
        <w:tc>
          <w:tcPr>
            <w:tcW w:w="2014" w:type="dxa"/>
            <w:vMerge w:val="restart"/>
            <w:vAlign w:val="center"/>
          </w:tcPr>
          <w:p w14:paraId="6181C3B4" w14:textId="77777777" w:rsidR="00BA5FC9" w:rsidRPr="00FA76AE" w:rsidRDefault="00BA5FC9" w:rsidP="00BA5FC9">
            <w:pPr>
              <w:autoSpaceDE w:val="0"/>
              <w:autoSpaceDN w:val="0"/>
              <w:spacing w:line="27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リフォーム費用</w:t>
            </w:r>
          </w:p>
        </w:tc>
        <w:tc>
          <w:tcPr>
            <w:tcW w:w="3969" w:type="dxa"/>
            <w:vAlign w:val="center"/>
          </w:tcPr>
          <w:p w14:paraId="4A3DB206" w14:textId="77777777" w:rsidR="00BA5FC9" w:rsidRPr="00FA76AE" w:rsidRDefault="00BA5FC9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リフォームを行った日</w:t>
            </w:r>
          </w:p>
        </w:tc>
        <w:tc>
          <w:tcPr>
            <w:tcW w:w="2904" w:type="dxa"/>
            <w:vAlign w:val="center"/>
          </w:tcPr>
          <w:p w14:paraId="3BE35DA8" w14:textId="77777777" w:rsidR="00BA5FC9" w:rsidRPr="00FA76AE" w:rsidRDefault="00BA5FC9" w:rsidP="00BA5FC9">
            <w:pPr>
              <w:wordWrap w:val="0"/>
              <w:autoSpaceDE w:val="0"/>
              <w:autoSpaceDN w:val="0"/>
              <w:spacing w:line="27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BA5FC9" w:rsidRPr="00FA76AE" w14:paraId="7B3DA811" w14:textId="77777777" w:rsidTr="000E3904">
        <w:trPr>
          <w:trHeight w:val="528"/>
        </w:trPr>
        <w:tc>
          <w:tcPr>
            <w:tcW w:w="2014" w:type="dxa"/>
            <w:vMerge/>
            <w:vAlign w:val="center"/>
          </w:tcPr>
          <w:p w14:paraId="60013BD7" w14:textId="77777777" w:rsidR="00BA5FC9" w:rsidRPr="00FA76AE" w:rsidRDefault="00BA5FC9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A61843E" w14:textId="77777777" w:rsidR="00BA5FC9" w:rsidRPr="00FA76AE" w:rsidRDefault="00BA5FC9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③費用</w:t>
            </w:r>
          </w:p>
        </w:tc>
        <w:tc>
          <w:tcPr>
            <w:tcW w:w="2904" w:type="dxa"/>
            <w:vAlign w:val="center"/>
          </w:tcPr>
          <w:p w14:paraId="7A1B0FE4" w14:textId="77777777" w:rsidR="00BA5FC9" w:rsidRPr="00FA76AE" w:rsidRDefault="00BA5FC9" w:rsidP="000E3904">
            <w:pPr>
              <w:autoSpaceDE w:val="0"/>
              <w:autoSpaceDN w:val="0"/>
              <w:spacing w:line="27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A7D2E" w:rsidRPr="00FA76AE" w14:paraId="2AAAD6B1" w14:textId="77777777" w:rsidTr="000E3904">
        <w:trPr>
          <w:trHeight w:val="537"/>
        </w:trPr>
        <w:tc>
          <w:tcPr>
            <w:tcW w:w="5983" w:type="dxa"/>
            <w:gridSpan w:val="2"/>
            <w:vAlign w:val="center"/>
          </w:tcPr>
          <w:p w14:paraId="07659954" w14:textId="77777777" w:rsidR="005A7D2E" w:rsidRPr="00FA76AE" w:rsidRDefault="00BA5FC9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④</w:t>
            </w:r>
            <w:r w:rsidR="005A7D2E" w:rsidRPr="00FA76AE">
              <w:rPr>
                <w:rFonts w:ascii="ＭＳ 明朝" w:eastAsia="ＭＳ 明朝" w:hAnsi="ＭＳ 明朝" w:hint="eastAsia"/>
                <w:szCs w:val="21"/>
              </w:rPr>
              <w:t>合計（①＋②</w:t>
            </w:r>
            <w:r>
              <w:rPr>
                <w:rFonts w:ascii="ＭＳ 明朝" w:eastAsia="ＭＳ 明朝" w:hAnsi="ＭＳ 明朝" w:hint="eastAsia"/>
                <w:szCs w:val="21"/>
              </w:rPr>
              <w:t>＋③</w:t>
            </w:r>
            <w:r w:rsidR="005A7D2E" w:rsidRPr="00FA76AE">
              <w:rPr>
                <w:rFonts w:ascii="ＭＳ 明朝" w:eastAsia="ＭＳ 明朝" w:hAnsi="ＭＳ 明朝" w:hint="eastAsia"/>
                <w:szCs w:val="21"/>
              </w:rPr>
              <w:t>）（1,000円未満切捨て）</w:t>
            </w:r>
          </w:p>
        </w:tc>
        <w:tc>
          <w:tcPr>
            <w:tcW w:w="2904" w:type="dxa"/>
            <w:vAlign w:val="center"/>
          </w:tcPr>
          <w:p w14:paraId="5FB7D673" w14:textId="77777777" w:rsidR="005A7D2E" w:rsidRPr="00FA76AE" w:rsidRDefault="005A7D2E" w:rsidP="000E3904">
            <w:pPr>
              <w:autoSpaceDE w:val="0"/>
              <w:autoSpaceDN w:val="0"/>
              <w:spacing w:line="27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A7D2E" w:rsidRPr="00FA76AE" w14:paraId="5377E28F" w14:textId="77777777" w:rsidTr="000E3904">
        <w:trPr>
          <w:trHeight w:val="532"/>
        </w:trPr>
        <w:tc>
          <w:tcPr>
            <w:tcW w:w="5983" w:type="dxa"/>
            <w:gridSpan w:val="2"/>
            <w:vAlign w:val="center"/>
          </w:tcPr>
          <w:p w14:paraId="76FB00C4" w14:textId="77777777" w:rsidR="005A7D2E" w:rsidRDefault="00BA5FC9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交付申請額（④</w:t>
            </w:r>
            <w:r w:rsidR="005A7D2E" w:rsidRPr="00FA76AE">
              <w:rPr>
                <w:rFonts w:ascii="ＭＳ 明朝" w:eastAsia="ＭＳ 明朝" w:hAnsi="ＭＳ 明朝" w:hint="eastAsia"/>
                <w:szCs w:val="21"/>
              </w:rPr>
              <w:t>と300,000円のいずれか低い額）</w:t>
            </w:r>
          </w:p>
          <w:p w14:paraId="16594F73" w14:textId="77777777" w:rsidR="00714FE7" w:rsidRPr="00FA76AE" w:rsidRDefault="00714FE7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szCs w:val="21"/>
              </w:rPr>
            </w:pPr>
            <w:r w:rsidRPr="00714FE7">
              <w:rPr>
                <w:rFonts w:ascii="ＭＳ 明朝" w:eastAsia="ＭＳ 明朝" w:hAnsi="ＭＳ 明朝" w:hint="eastAsia"/>
                <w:szCs w:val="21"/>
              </w:rPr>
              <w:t>※ただし夫婦ともに29歳以下の場合は、600,000円と比較する</w:t>
            </w:r>
          </w:p>
        </w:tc>
        <w:tc>
          <w:tcPr>
            <w:tcW w:w="2904" w:type="dxa"/>
            <w:vAlign w:val="center"/>
          </w:tcPr>
          <w:p w14:paraId="7B49A625" w14:textId="77777777" w:rsidR="005A7D2E" w:rsidRPr="00FA76AE" w:rsidRDefault="005A7D2E" w:rsidP="000E3904">
            <w:pPr>
              <w:autoSpaceDE w:val="0"/>
              <w:autoSpaceDN w:val="0"/>
              <w:spacing w:line="27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76A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A7D2E" w:rsidRPr="00F632E4" w14:paraId="1DDA0F57" w14:textId="77777777" w:rsidTr="00282788">
        <w:trPr>
          <w:trHeight w:val="3353"/>
        </w:trPr>
        <w:tc>
          <w:tcPr>
            <w:tcW w:w="2014" w:type="dxa"/>
          </w:tcPr>
          <w:p w14:paraId="393B7160" w14:textId="77777777" w:rsidR="005A7D2E" w:rsidRPr="00F632E4" w:rsidRDefault="005A7D2E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6873" w:type="dxa"/>
            <w:gridSpan w:val="2"/>
          </w:tcPr>
          <w:p w14:paraId="38793928" w14:textId="77777777" w:rsidR="005A7D2E" w:rsidRPr="00F632E4" w:rsidRDefault="005A7D2E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□⑴　婚姻届受理証明書又は婚姻後の戸籍謄本の写し</w:t>
            </w:r>
          </w:p>
          <w:p w14:paraId="1D927FBC" w14:textId="77777777" w:rsidR="005A7D2E" w:rsidRPr="00F632E4" w:rsidRDefault="008811AB" w:rsidP="000E3904">
            <w:pPr>
              <w:autoSpaceDE w:val="0"/>
              <w:autoSpaceDN w:val="0"/>
              <w:spacing w:line="270" w:lineRule="exact"/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□⑵　住民票</w:t>
            </w:r>
            <w:r w:rsidR="00C017CA"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謄本</w:t>
            </w: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の写し</w:t>
            </w:r>
          </w:p>
          <w:p w14:paraId="183B1EB9" w14:textId="77777777" w:rsidR="005A7D2E" w:rsidRPr="00F632E4" w:rsidRDefault="005A7D2E" w:rsidP="000E3904">
            <w:pPr>
              <w:autoSpaceDE w:val="0"/>
              <w:autoSpaceDN w:val="0"/>
              <w:spacing w:line="270" w:lineRule="exact"/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□⑶　夫婦の　　　年</w:t>
            </w:r>
            <w:r w:rsidR="00282788"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分の所得証明書</w:t>
            </w:r>
          </w:p>
          <w:p w14:paraId="2F16675D" w14:textId="77777777" w:rsidR="005A7D2E" w:rsidRPr="00F632E4" w:rsidRDefault="005A7D2E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□⑷　</w:t>
            </w:r>
            <w:r w:rsidR="00223628"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貸与型</w:t>
            </w: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奨学金の　　　年中の年間返済額が分かる書類の写し</w:t>
            </w:r>
          </w:p>
          <w:p w14:paraId="0988318E" w14:textId="77777777" w:rsidR="005A7D2E" w:rsidRPr="00F632E4" w:rsidRDefault="00223628" w:rsidP="000E3904">
            <w:pPr>
              <w:autoSpaceDE w:val="0"/>
              <w:autoSpaceDN w:val="0"/>
              <w:spacing w:line="27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□⑸　住宅の賃貸借</w:t>
            </w:r>
            <w:r w:rsidR="005A7D2E"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契約書の写し</w:t>
            </w:r>
          </w:p>
          <w:p w14:paraId="48E1D519" w14:textId="77777777" w:rsidR="005A7D2E" w:rsidRPr="00F632E4" w:rsidRDefault="00223628" w:rsidP="000E3904">
            <w:pPr>
              <w:autoSpaceDE w:val="0"/>
              <w:autoSpaceDN w:val="0"/>
              <w:spacing w:line="270" w:lineRule="exact"/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□⑹　住宅費に係る領収書の写し</w:t>
            </w:r>
          </w:p>
          <w:p w14:paraId="1AB908FC" w14:textId="77777777" w:rsidR="005A7D2E" w:rsidRPr="00F632E4" w:rsidRDefault="00223628" w:rsidP="000E3904">
            <w:pPr>
              <w:autoSpaceDE w:val="0"/>
              <w:autoSpaceDN w:val="0"/>
              <w:spacing w:line="27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□⑺　引越費用に係る領収書の写し</w:t>
            </w:r>
          </w:p>
          <w:p w14:paraId="479A6A69" w14:textId="5FEA04A2" w:rsidR="00BA5FC9" w:rsidRPr="00F632E4" w:rsidRDefault="00FF58C3" w:rsidP="00BA5FC9">
            <w:pPr>
              <w:autoSpaceDE w:val="0"/>
              <w:autoSpaceDN w:val="0"/>
              <w:spacing w:line="27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="00BA5FC9"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⑻　リフォーム費用に係る領収書の写しとその内容がわかる書類</w:t>
            </w:r>
          </w:p>
          <w:p w14:paraId="09F12733" w14:textId="77777777" w:rsidR="005A7D2E" w:rsidRPr="00F632E4" w:rsidRDefault="00BA5FC9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□⑼</w:t>
            </w:r>
            <w:r w:rsidR="005A7D2E"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勤務先からの手当等が分かる書類</w:t>
            </w:r>
          </w:p>
          <w:p w14:paraId="037975F8" w14:textId="77777777" w:rsidR="005A7D2E" w:rsidRPr="00F632E4" w:rsidRDefault="00BA5FC9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□⑽</w:t>
            </w:r>
            <w:r w:rsidR="00223628"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綾川町結婚新生活支援事業補助金誓約書（様式第2号）</w:t>
            </w:r>
          </w:p>
          <w:p w14:paraId="65AF6589" w14:textId="2FC0A3E7" w:rsidR="005A7D2E" w:rsidRPr="00F632E4" w:rsidRDefault="00BA5FC9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□⑾</w:t>
            </w:r>
            <w:r w:rsidR="005A7D2E" w:rsidRPr="00F632E4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223628"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夫婦の町税等に滞納がないことを証明する書類</w:t>
            </w:r>
          </w:p>
          <w:p w14:paraId="0C5CA1B9" w14:textId="64F9564A" w:rsidR="00FF58C3" w:rsidRPr="00F632E4" w:rsidRDefault="00FF58C3" w:rsidP="00B95066">
            <w:pPr>
              <w:autoSpaceDE w:val="0"/>
              <w:autoSpaceDN w:val="0"/>
              <w:spacing w:line="270" w:lineRule="exact"/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F632E4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⑿　</w:t>
            </w:r>
            <w:r w:rsidR="00B95066" w:rsidRPr="00F632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第2条</w:t>
            </w:r>
            <w:r w:rsidR="008B32F0" w:rsidRPr="00F632E4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第10号</w:t>
            </w:r>
            <w:r w:rsidR="00B95066" w:rsidRPr="00F632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に掲げる講座等を実施したことが</w:t>
            </w:r>
            <w:r w:rsidR="005B2083" w:rsidRPr="00F632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分かる</w:t>
            </w:r>
            <w:r w:rsidR="00B95066" w:rsidRPr="00F632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書類</w:t>
            </w:r>
          </w:p>
          <w:p w14:paraId="14D72CB0" w14:textId="1DC7BE57" w:rsidR="005A7D2E" w:rsidRPr="00F632E4" w:rsidRDefault="005A7D2E" w:rsidP="000E3904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="00FF58C3" w:rsidRPr="00F632E4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⒀</w:t>
            </w:r>
            <w:r w:rsidRPr="00F632E4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F632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その他町長が必要と認める書類</w:t>
            </w:r>
          </w:p>
        </w:tc>
      </w:tr>
    </w:tbl>
    <w:p w14:paraId="24252F25" w14:textId="77777777" w:rsidR="00CF3A31" w:rsidRPr="00F632E4" w:rsidRDefault="00CF3A31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73B7F35" w14:textId="5AC073BE" w:rsidR="00FA76AE" w:rsidRP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lastRenderedPageBreak/>
        <w:t>別紙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55"/>
        <w:gridCol w:w="2719"/>
        <w:gridCol w:w="2720"/>
      </w:tblGrid>
      <w:tr w:rsidR="00FA76AE" w:rsidRPr="00FA76AE" w14:paraId="41A7A92F" w14:textId="77777777" w:rsidTr="00FA76AE">
        <w:trPr>
          <w:trHeight w:val="464"/>
        </w:trPr>
        <w:tc>
          <w:tcPr>
            <w:tcW w:w="3055" w:type="dxa"/>
          </w:tcPr>
          <w:p w14:paraId="708C0877" w14:textId="77777777" w:rsidR="00FA76AE" w:rsidRPr="00FA76AE" w:rsidRDefault="00FA76AE" w:rsidP="005A7D2E">
            <w:pPr>
              <w:widowControl/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719" w:type="dxa"/>
          </w:tcPr>
          <w:p w14:paraId="472DB2DE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A76AE">
              <w:rPr>
                <w:rFonts w:ascii="ＭＳ 明朝" w:eastAsia="ＭＳ 明朝" w:hAnsi="ＭＳ 明朝" w:cs="Times New Roman" w:hint="eastAsia"/>
                <w:szCs w:val="21"/>
              </w:rPr>
              <w:t>申請者</w:t>
            </w:r>
          </w:p>
        </w:tc>
        <w:tc>
          <w:tcPr>
            <w:tcW w:w="2720" w:type="dxa"/>
          </w:tcPr>
          <w:p w14:paraId="3F33CF62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配偶者</w:t>
            </w:r>
          </w:p>
        </w:tc>
      </w:tr>
      <w:tr w:rsidR="00FA76AE" w:rsidRPr="00FA76AE" w14:paraId="6E3E681E" w14:textId="77777777" w:rsidTr="00FA76AE">
        <w:trPr>
          <w:trHeight w:val="464"/>
        </w:trPr>
        <w:tc>
          <w:tcPr>
            <w:tcW w:w="3055" w:type="dxa"/>
          </w:tcPr>
          <w:p w14:paraId="58124DF5" w14:textId="77777777" w:rsidR="00FA76AE" w:rsidRPr="00FA76AE" w:rsidRDefault="00FA76AE" w:rsidP="005A7D2E">
            <w:pPr>
              <w:widowControl/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2719" w:type="dxa"/>
          </w:tcPr>
          <w:p w14:paraId="5145A0B2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720" w:type="dxa"/>
          </w:tcPr>
          <w:p w14:paraId="7732ADB1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A76AE" w:rsidRPr="00FA76AE" w14:paraId="716FD79D" w14:textId="77777777" w:rsidTr="00FA76AE">
        <w:trPr>
          <w:trHeight w:val="464"/>
        </w:trPr>
        <w:tc>
          <w:tcPr>
            <w:tcW w:w="3055" w:type="dxa"/>
          </w:tcPr>
          <w:p w14:paraId="6B2D3ACF" w14:textId="77777777" w:rsidR="00FA76AE" w:rsidRDefault="00FA76AE" w:rsidP="005A7D2E">
            <w:pPr>
              <w:widowControl/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2719" w:type="dxa"/>
          </w:tcPr>
          <w:p w14:paraId="41361767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年　　月　　日</w:t>
            </w:r>
          </w:p>
        </w:tc>
        <w:tc>
          <w:tcPr>
            <w:tcW w:w="2720" w:type="dxa"/>
          </w:tcPr>
          <w:p w14:paraId="532C9C2A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年　　月　　日</w:t>
            </w:r>
          </w:p>
        </w:tc>
      </w:tr>
      <w:tr w:rsidR="00FA76AE" w:rsidRPr="00FA76AE" w14:paraId="0B44FA9A" w14:textId="77777777" w:rsidTr="00FA76AE">
        <w:trPr>
          <w:trHeight w:val="464"/>
        </w:trPr>
        <w:tc>
          <w:tcPr>
            <w:tcW w:w="3055" w:type="dxa"/>
          </w:tcPr>
          <w:p w14:paraId="6AAF9280" w14:textId="77777777" w:rsidR="00FA76AE" w:rsidRDefault="00FA76AE" w:rsidP="005A7D2E">
            <w:pPr>
              <w:widowControl/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婚姻年月日</w:t>
            </w:r>
          </w:p>
        </w:tc>
        <w:tc>
          <w:tcPr>
            <w:tcW w:w="5439" w:type="dxa"/>
            <w:gridSpan w:val="2"/>
          </w:tcPr>
          <w:p w14:paraId="6C942B10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FA76AE" w:rsidRPr="00FA76AE" w14:paraId="01E2D26B" w14:textId="77777777" w:rsidTr="00FA76AE">
        <w:trPr>
          <w:trHeight w:val="464"/>
        </w:trPr>
        <w:tc>
          <w:tcPr>
            <w:tcW w:w="3055" w:type="dxa"/>
          </w:tcPr>
          <w:p w14:paraId="704EAE19" w14:textId="77777777" w:rsidR="00FA76AE" w:rsidRDefault="00FA76AE" w:rsidP="005A7D2E">
            <w:pPr>
              <w:widowControl/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年分の所得金額</w:t>
            </w:r>
          </w:p>
        </w:tc>
        <w:tc>
          <w:tcPr>
            <w:tcW w:w="2719" w:type="dxa"/>
          </w:tcPr>
          <w:p w14:paraId="1579F237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720" w:type="dxa"/>
          </w:tcPr>
          <w:p w14:paraId="024DE8A6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A76AE" w:rsidRPr="00FA76AE" w14:paraId="08FCF792" w14:textId="77777777" w:rsidTr="00FA76AE">
        <w:trPr>
          <w:trHeight w:val="464"/>
        </w:trPr>
        <w:tc>
          <w:tcPr>
            <w:tcW w:w="3055" w:type="dxa"/>
          </w:tcPr>
          <w:p w14:paraId="75AF097E" w14:textId="77777777" w:rsidR="00FA76AE" w:rsidRDefault="00FA76AE" w:rsidP="005A7D2E">
            <w:pPr>
              <w:widowControl/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※貸与型奨学金の年間返済額</w:t>
            </w:r>
          </w:p>
        </w:tc>
        <w:tc>
          <w:tcPr>
            <w:tcW w:w="2719" w:type="dxa"/>
          </w:tcPr>
          <w:p w14:paraId="570C2792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720" w:type="dxa"/>
          </w:tcPr>
          <w:p w14:paraId="0856E788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A76AE" w:rsidRPr="00FA76AE" w14:paraId="7F5D81FC" w14:textId="77777777" w:rsidTr="00FA76AE">
        <w:trPr>
          <w:trHeight w:val="464"/>
        </w:trPr>
        <w:tc>
          <w:tcPr>
            <w:tcW w:w="3055" w:type="dxa"/>
          </w:tcPr>
          <w:p w14:paraId="6BB24120" w14:textId="77777777" w:rsidR="00FA76AE" w:rsidRDefault="00FA76AE" w:rsidP="005A7D2E">
            <w:pPr>
              <w:widowControl/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町税等の滞納の有無</w:t>
            </w:r>
          </w:p>
        </w:tc>
        <w:tc>
          <w:tcPr>
            <w:tcW w:w="2719" w:type="dxa"/>
          </w:tcPr>
          <w:p w14:paraId="30796575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有　・　無</w:t>
            </w:r>
          </w:p>
        </w:tc>
        <w:tc>
          <w:tcPr>
            <w:tcW w:w="2720" w:type="dxa"/>
          </w:tcPr>
          <w:p w14:paraId="3C3604A8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有　・　無</w:t>
            </w:r>
          </w:p>
        </w:tc>
      </w:tr>
      <w:tr w:rsidR="00FA76AE" w:rsidRPr="00FA76AE" w14:paraId="4F6BADB3" w14:textId="77777777" w:rsidTr="00FA76AE">
        <w:trPr>
          <w:trHeight w:val="464"/>
        </w:trPr>
        <w:tc>
          <w:tcPr>
            <w:tcW w:w="3055" w:type="dxa"/>
          </w:tcPr>
          <w:p w14:paraId="4150A266" w14:textId="77777777" w:rsidR="00FA76AE" w:rsidRDefault="00FA76AE" w:rsidP="00FA76AE">
            <w:pPr>
              <w:widowControl/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公的制度による補助金の交付</w:t>
            </w:r>
          </w:p>
        </w:tc>
        <w:tc>
          <w:tcPr>
            <w:tcW w:w="2719" w:type="dxa"/>
          </w:tcPr>
          <w:p w14:paraId="4D72F4A7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有　・　無</w:t>
            </w:r>
          </w:p>
        </w:tc>
        <w:tc>
          <w:tcPr>
            <w:tcW w:w="2720" w:type="dxa"/>
          </w:tcPr>
          <w:p w14:paraId="4E207D17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有　・　無</w:t>
            </w:r>
          </w:p>
        </w:tc>
      </w:tr>
      <w:tr w:rsidR="00FA76AE" w:rsidRPr="00FA76AE" w14:paraId="122E27BD" w14:textId="77777777" w:rsidTr="00FA76AE">
        <w:trPr>
          <w:trHeight w:val="464"/>
        </w:trPr>
        <w:tc>
          <w:tcPr>
            <w:tcW w:w="3055" w:type="dxa"/>
          </w:tcPr>
          <w:p w14:paraId="7D73B389" w14:textId="77777777" w:rsidR="00FA76AE" w:rsidRDefault="00FA76AE" w:rsidP="00FA76AE">
            <w:pPr>
              <w:widowControl/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暴力団員等の該当</w:t>
            </w:r>
          </w:p>
        </w:tc>
        <w:tc>
          <w:tcPr>
            <w:tcW w:w="2719" w:type="dxa"/>
          </w:tcPr>
          <w:p w14:paraId="5ABB9AE2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有　・　無</w:t>
            </w:r>
          </w:p>
        </w:tc>
        <w:tc>
          <w:tcPr>
            <w:tcW w:w="2720" w:type="dxa"/>
          </w:tcPr>
          <w:p w14:paraId="6A31C3B7" w14:textId="77777777" w:rsidR="00FA76AE" w:rsidRPr="00FA76AE" w:rsidRDefault="00FA76AE" w:rsidP="00FA76AE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有　・　無</w:t>
            </w:r>
          </w:p>
        </w:tc>
      </w:tr>
    </w:tbl>
    <w:p w14:paraId="0FB7327D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02189B10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※は該当する場合の記入</w:t>
      </w:r>
    </w:p>
    <w:p w14:paraId="05016A64" w14:textId="77777777" w:rsidR="00FA76AE" w:rsidRP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225B2CF0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1ED7BCE9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5576F70B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4FF052A0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519E9C64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4CE2811E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28803F1B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5B01B52A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6B8FFB99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0DB419A4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51486232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60EC0C27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5A9B14E6" w14:textId="77777777" w:rsidR="00FA76AE" w:rsidRDefault="00FA76A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0A7DA881" w14:textId="77777777" w:rsidR="00542B8E" w:rsidRDefault="00542B8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11B61463" w14:textId="77777777" w:rsidR="00542B8E" w:rsidRDefault="00542B8E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1138E44C" w14:textId="77777777" w:rsidR="00BA5FC9" w:rsidRDefault="00BA5FC9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4E9AF247" w14:textId="65932B31" w:rsidR="004B57BB" w:rsidRDefault="004B57BB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59ECDB34" w14:textId="6EA24303" w:rsidR="00F632E4" w:rsidRDefault="00F632E4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61F1C439" w14:textId="77777777" w:rsidR="00F632E4" w:rsidRDefault="00F632E4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294D7040" w14:textId="77777777" w:rsidR="005A7D2E" w:rsidRDefault="004F4A18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  <w:r w:rsidRPr="00FA76AE">
        <w:rPr>
          <w:rFonts w:ascii="ＭＳ 明朝" w:eastAsia="ＭＳ 明朝" w:hAnsi="ＭＳ 明朝" w:cs="Times New Roman" w:hint="eastAsia"/>
          <w:szCs w:val="21"/>
        </w:rPr>
        <w:lastRenderedPageBreak/>
        <w:t>様式</w:t>
      </w:r>
      <w:r w:rsidR="009F01A4">
        <w:rPr>
          <w:rFonts w:ascii="ＭＳ 明朝" w:eastAsia="ＭＳ 明朝" w:hAnsi="ＭＳ 明朝" w:cs="Times New Roman" w:hint="eastAsia"/>
          <w:szCs w:val="21"/>
        </w:rPr>
        <w:t>第2号</w:t>
      </w:r>
      <w:r w:rsidRPr="00FA76AE">
        <w:rPr>
          <w:rFonts w:ascii="ＭＳ 明朝" w:eastAsia="ＭＳ 明朝" w:hAnsi="ＭＳ 明朝" w:cs="Times New Roman" w:hint="eastAsia"/>
          <w:szCs w:val="21"/>
        </w:rPr>
        <w:t>（第</w:t>
      </w:r>
      <w:r w:rsidR="009F01A4">
        <w:rPr>
          <w:rFonts w:ascii="ＭＳ 明朝" w:eastAsia="ＭＳ 明朝" w:hAnsi="ＭＳ 明朝" w:cs="Times New Roman" w:hint="eastAsia"/>
          <w:szCs w:val="21"/>
        </w:rPr>
        <w:t>5</w:t>
      </w:r>
      <w:r w:rsidR="005A7D2E" w:rsidRPr="00FA76AE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1AD814A7" w14:textId="77777777" w:rsidR="009F01A4" w:rsidRPr="00FA76AE" w:rsidRDefault="009F01A4" w:rsidP="005A7D2E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6E9D167E" w14:textId="77777777" w:rsidR="005A7D2E" w:rsidRPr="00FA76AE" w:rsidRDefault="005A7D2E" w:rsidP="005A7D2E">
      <w:pPr>
        <w:widowControl/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  <w:r w:rsidRPr="00FA76AE">
        <w:rPr>
          <w:rFonts w:ascii="ＭＳ 明朝" w:eastAsia="ＭＳ 明朝" w:hAnsi="ＭＳ 明朝" w:cs="Times New Roman" w:hint="eastAsia"/>
          <w:szCs w:val="21"/>
        </w:rPr>
        <w:t xml:space="preserve">　年　　月　　日</w:t>
      </w:r>
    </w:p>
    <w:p w14:paraId="1B74D916" w14:textId="77777777" w:rsidR="005A7D2E" w:rsidRPr="00FA76AE" w:rsidRDefault="005A7D2E" w:rsidP="005A7D2E">
      <w:pPr>
        <w:widowControl/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</w:p>
    <w:p w14:paraId="6CB8D776" w14:textId="77777777" w:rsidR="005A7D2E" w:rsidRPr="00FA76AE" w:rsidRDefault="005A7D2E" w:rsidP="005A7D2E">
      <w:pPr>
        <w:spacing w:line="276" w:lineRule="auto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FA76AE">
        <w:rPr>
          <w:rFonts w:ascii="ＭＳ 明朝" w:eastAsia="ＭＳ 明朝" w:hAnsi="ＭＳ 明朝" w:cs="Times New Roman" w:hint="eastAsia"/>
          <w:szCs w:val="21"/>
        </w:rPr>
        <w:t>綾川町長　　様</w:t>
      </w:r>
    </w:p>
    <w:p w14:paraId="0A2ECC19" w14:textId="77777777" w:rsidR="005A7D2E" w:rsidRPr="00FA76AE" w:rsidRDefault="005A7D2E" w:rsidP="005A7D2E">
      <w:pPr>
        <w:spacing w:beforeLines="50" w:before="180" w:line="276" w:lineRule="auto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FA76AE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（申請者）住所</w:t>
      </w:r>
    </w:p>
    <w:p w14:paraId="405882DF" w14:textId="77777777" w:rsidR="005A7D2E" w:rsidRPr="00FA76AE" w:rsidRDefault="005A7D2E" w:rsidP="005A7D2E">
      <w:pPr>
        <w:spacing w:beforeLines="50" w:before="180" w:line="276" w:lineRule="auto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FA76AE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氏名　　　　　　　　　　　　　　　</w:t>
      </w:r>
    </w:p>
    <w:p w14:paraId="1EA169CC" w14:textId="77777777" w:rsidR="005A7D2E" w:rsidRPr="00FA76AE" w:rsidRDefault="005A7D2E" w:rsidP="005A7D2E">
      <w:pPr>
        <w:spacing w:beforeLines="50" w:before="180" w:line="276" w:lineRule="auto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FA76AE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電話番号</w:t>
      </w:r>
    </w:p>
    <w:p w14:paraId="31648735" w14:textId="77777777" w:rsidR="005A7D2E" w:rsidRPr="00FA76AE" w:rsidRDefault="005A7D2E" w:rsidP="005A7D2E">
      <w:pPr>
        <w:spacing w:line="276" w:lineRule="auto"/>
        <w:rPr>
          <w:rFonts w:ascii="ＭＳ 明朝" w:eastAsia="ＭＳ 明朝" w:hAnsi="ＭＳ 明朝" w:cs="Times New Roman"/>
          <w:szCs w:val="21"/>
        </w:rPr>
      </w:pPr>
    </w:p>
    <w:p w14:paraId="78A3DCC2" w14:textId="77777777" w:rsidR="005A7D2E" w:rsidRPr="00FA76AE" w:rsidRDefault="005A7D2E" w:rsidP="005A7D2E">
      <w:pPr>
        <w:spacing w:line="276" w:lineRule="auto"/>
        <w:rPr>
          <w:rFonts w:ascii="ＭＳ 明朝" w:eastAsia="ＭＳ 明朝" w:hAnsi="ＭＳ 明朝" w:cs="Times New Roman"/>
          <w:szCs w:val="21"/>
        </w:rPr>
      </w:pPr>
    </w:p>
    <w:p w14:paraId="4158FCE1" w14:textId="77777777" w:rsidR="005A7D2E" w:rsidRPr="00FA76AE" w:rsidRDefault="005A7D2E" w:rsidP="005A7D2E">
      <w:pPr>
        <w:spacing w:line="276" w:lineRule="auto"/>
        <w:jc w:val="center"/>
        <w:rPr>
          <w:rFonts w:ascii="ＭＳ 明朝" w:eastAsia="ＭＳ 明朝" w:hAnsi="ＭＳ 明朝" w:cs="Times New Roman"/>
          <w:szCs w:val="21"/>
        </w:rPr>
      </w:pPr>
      <w:r w:rsidRPr="00FA76AE">
        <w:rPr>
          <w:rFonts w:ascii="ＭＳ 明朝" w:eastAsia="ＭＳ 明朝" w:hAnsi="ＭＳ 明朝" w:cs="Times New Roman" w:hint="eastAsia"/>
          <w:szCs w:val="21"/>
        </w:rPr>
        <w:t>綾川町結婚新生活支援</w:t>
      </w:r>
      <w:r w:rsidR="00FA76AE">
        <w:rPr>
          <w:rFonts w:ascii="ＭＳ 明朝" w:eastAsia="ＭＳ 明朝" w:hAnsi="ＭＳ 明朝" w:cs="Times New Roman" w:hint="eastAsia"/>
          <w:szCs w:val="21"/>
        </w:rPr>
        <w:t>事業</w:t>
      </w:r>
      <w:r w:rsidRPr="00FA76AE">
        <w:rPr>
          <w:rFonts w:ascii="ＭＳ 明朝" w:eastAsia="ＭＳ 明朝" w:hAnsi="ＭＳ 明朝" w:cs="Times New Roman" w:hint="eastAsia"/>
          <w:szCs w:val="21"/>
        </w:rPr>
        <w:t>補助金誓約書</w:t>
      </w:r>
    </w:p>
    <w:p w14:paraId="0DEA2E11" w14:textId="77777777" w:rsidR="005A7D2E" w:rsidRPr="00FA76AE" w:rsidRDefault="005A7D2E" w:rsidP="005A7D2E">
      <w:pPr>
        <w:spacing w:line="276" w:lineRule="auto"/>
        <w:rPr>
          <w:rFonts w:ascii="ＭＳ 明朝" w:eastAsia="ＭＳ 明朝" w:hAnsi="ＭＳ 明朝" w:cs="Times New Roman"/>
          <w:szCs w:val="21"/>
        </w:rPr>
      </w:pPr>
    </w:p>
    <w:p w14:paraId="6BF5EBFC" w14:textId="77777777" w:rsidR="005A7D2E" w:rsidRPr="00FA76AE" w:rsidRDefault="005A7D2E" w:rsidP="005A7D2E">
      <w:pPr>
        <w:spacing w:line="276" w:lineRule="auto"/>
        <w:rPr>
          <w:rFonts w:ascii="ＭＳ 明朝" w:eastAsia="ＭＳ 明朝" w:hAnsi="ＭＳ 明朝" w:cs="Times New Roman"/>
          <w:szCs w:val="21"/>
        </w:rPr>
      </w:pPr>
    </w:p>
    <w:p w14:paraId="546B0A06" w14:textId="77777777" w:rsidR="005A7D2E" w:rsidRPr="00FA76AE" w:rsidRDefault="009F01A4" w:rsidP="005A7D2E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私は、</w:t>
      </w:r>
      <w:r w:rsidR="005A7D2E" w:rsidRPr="00FA76AE">
        <w:rPr>
          <w:rFonts w:ascii="ＭＳ 明朝" w:eastAsia="ＭＳ 明朝" w:hAnsi="ＭＳ 明朝" w:hint="eastAsia"/>
          <w:szCs w:val="21"/>
        </w:rPr>
        <w:t>綾川町</w:t>
      </w:r>
      <w:r w:rsidR="005A7D2E" w:rsidRPr="00FA76AE">
        <w:rPr>
          <w:rFonts w:ascii="ＭＳ 明朝" w:eastAsia="ＭＳ 明朝" w:hAnsi="ＭＳ 明朝" w:cs="Times New Roman" w:hint="eastAsia"/>
          <w:szCs w:val="21"/>
        </w:rPr>
        <w:t>結婚新生活支援</w:t>
      </w:r>
      <w:r>
        <w:rPr>
          <w:rFonts w:ascii="ＭＳ 明朝" w:eastAsia="ＭＳ 明朝" w:hAnsi="ＭＳ 明朝" w:cs="Times New Roman" w:hint="eastAsia"/>
          <w:szCs w:val="21"/>
        </w:rPr>
        <w:t>事業補助金の申請に当たり、</w:t>
      </w:r>
      <w:r w:rsidR="005A7D2E" w:rsidRPr="00FA76AE">
        <w:rPr>
          <w:rFonts w:ascii="ＭＳ 明朝" w:eastAsia="ＭＳ 明朝" w:hAnsi="ＭＳ 明朝" w:cs="Times New Roman" w:hint="eastAsia"/>
          <w:szCs w:val="21"/>
        </w:rPr>
        <w:t>下記事項を厳守</w:t>
      </w:r>
      <w:r>
        <w:rPr>
          <w:rFonts w:ascii="ＭＳ 明朝" w:eastAsia="ＭＳ 明朝" w:hAnsi="ＭＳ 明朝" w:cs="Times New Roman" w:hint="eastAsia"/>
          <w:szCs w:val="21"/>
        </w:rPr>
        <w:t>し、</w:t>
      </w:r>
      <w:r w:rsidR="005A7D2E" w:rsidRPr="00FA76AE">
        <w:rPr>
          <w:rFonts w:ascii="ＭＳ 明朝" w:eastAsia="ＭＳ 明朝" w:hAnsi="ＭＳ 明朝" w:cs="Times New Roman" w:hint="eastAsia"/>
          <w:szCs w:val="21"/>
        </w:rPr>
        <w:t>履行することを誓約いたします。</w:t>
      </w:r>
    </w:p>
    <w:p w14:paraId="296C5C2D" w14:textId="77777777" w:rsidR="005A7D2E" w:rsidRPr="009F01A4" w:rsidRDefault="005A7D2E" w:rsidP="005A7D2E">
      <w:pPr>
        <w:spacing w:line="276" w:lineRule="auto"/>
        <w:rPr>
          <w:rFonts w:ascii="ＭＳ 明朝" w:eastAsia="ＭＳ 明朝" w:hAnsi="ＭＳ 明朝" w:cs="Times New Roman"/>
          <w:szCs w:val="21"/>
        </w:rPr>
      </w:pPr>
    </w:p>
    <w:p w14:paraId="3D18F593" w14:textId="77777777" w:rsidR="005A7D2E" w:rsidRPr="00FA76AE" w:rsidRDefault="005A7D2E" w:rsidP="005A7D2E">
      <w:pPr>
        <w:spacing w:line="276" w:lineRule="auto"/>
        <w:jc w:val="center"/>
        <w:rPr>
          <w:rFonts w:ascii="ＭＳ 明朝" w:eastAsia="ＭＳ 明朝" w:hAnsi="ＭＳ 明朝" w:cs="Times New Roman"/>
          <w:szCs w:val="21"/>
        </w:rPr>
      </w:pPr>
      <w:r w:rsidRPr="00FA76AE">
        <w:rPr>
          <w:rFonts w:ascii="ＭＳ 明朝" w:eastAsia="ＭＳ 明朝" w:hAnsi="ＭＳ 明朝" w:cs="Times New Roman" w:hint="eastAsia"/>
          <w:szCs w:val="21"/>
        </w:rPr>
        <w:t>記</w:t>
      </w:r>
    </w:p>
    <w:p w14:paraId="0191F055" w14:textId="77777777" w:rsidR="005A7D2E" w:rsidRPr="00FA76AE" w:rsidRDefault="005A7D2E" w:rsidP="005A7D2E">
      <w:pPr>
        <w:spacing w:line="276" w:lineRule="auto"/>
        <w:rPr>
          <w:rFonts w:ascii="ＭＳ 明朝" w:eastAsia="ＭＳ 明朝" w:hAnsi="ＭＳ 明朝" w:cs="Times New Roman"/>
          <w:szCs w:val="21"/>
        </w:rPr>
      </w:pPr>
    </w:p>
    <w:p w14:paraId="56BD9DE2" w14:textId="77777777" w:rsidR="005A7D2E" w:rsidRPr="00FA76AE" w:rsidRDefault="009F01A4" w:rsidP="005A7D2E">
      <w:pPr>
        <w:spacing w:line="276" w:lineRule="auto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申請の時点において、</w:t>
      </w:r>
      <w:r w:rsidR="005A7D2E" w:rsidRPr="00FA76AE">
        <w:rPr>
          <w:rFonts w:ascii="ＭＳ 明朝" w:eastAsia="ＭＳ 明朝" w:hAnsi="ＭＳ 明朝" w:hint="eastAsia"/>
          <w:szCs w:val="21"/>
        </w:rPr>
        <w:t>綾川町</w:t>
      </w:r>
      <w:r w:rsidR="00FA76AE">
        <w:rPr>
          <w:rFonts w:ascii="ＭＳ 明朝" w:eastAsia="ＭＳ 明朝" w:hAnsi="ＭＳ 明朝" w:cs="Times New Roman" w:hint="eastAsia"/>
          <w:szCs w:val="21"/>
        </w:rPr>
        <w:t>結婚新生活支援</w:t>
      </w:r>
      <w:r>
        <w:rPr>
          <w:rFonts w:ascii="ＭＳ 明朝" w:eastAsia="ＭＳ 明朝" w:hAnsi="ＭＳ 明朝" w:cs="Times New Roman" w:hint="eastAsia"/>
          <w:szCs w:val="21"/>
        </w:rPr>
        <w:t>事業補助金交付要綱</w:t>
      </w:r>
      <w:r w:rsidR="00FA76AE">
        <w:rPr>
          <w:rFonts w:ascii="ＭＳ 明朝" w:eastAsia="ＭＳ 明朝" w:hAnsi="ＭＳ 明朝" w:cs="Times New Roman" w:hint="eastAsia"/>
          <w:szCs w:val="21"/>
        </w:rPr>
        <w:t>第2</w:t>
      </w:r>
      <w:r w:rsidR="005A7D2E" w:rsidRPr="00FA76AE">
        <w:rPr>
          <w:rFonts w:ascii="ＭＳ 明朝" w:eastAsia="ＭＳ 明朝" w:hAnsi="ＭＳ 明朝" w:cs="Times New Roman" w:hint="eastAsia"/>
          <w:szCs w:val="21"/>
        </w:rPr>
        <w:t>条</w:t>
      </w:r>
      <w:r>
        <w:rPr>
          <w:rFonts w:ascii="ＭＳ 明朝" w:eastAsia="ＭＳ 明朝" w:hAnsi="ＭＳ 明朝" w:cs="Times New Roman" w:hint="eastAsia"/>
          <w:szCs w:val="21"/>
        </w:rPr>
        <w:t>各号</w:t>
      </w:r>
      <w:r w:rsidR="005A7D2E" w:rsidRPr="00FA76AE">
        <w:rPr>
          <w:rFonts w:ascii="ＭＳ 明朝" w:eastAsia="ＭＳ 明朝" w:hAnsi="ＭＳ 明朝" w:cs="Times New Roman" w:hint="eastAsia"/>
          <w:szCs w:val="21"/>
        </w:rPr>
        <w:t>に掲げる全ての要件を満たしています。</w:t>
      </w:r>
    </w:p>
    <w:p w14:paraId="435EB900" w14:textId="77777777" w:rsidR="005A7D2E" w:rsidRPr="009F01A4" w:rsidRDefault="005A7D2E" w:rsidP="005A7D2E">
      <w:pPr>
        <w:rPr>
          <w:rFonts w:ascii="ＭＳ 明朝" w:eastAsia="ＭＳ 明朝" w:hAnsi="ＭＳ 明朝"/>
          <w:szCs w:val="21"/>
        </w:rPr>
      </w:pPr>
    </w:p>
    <w:p w14:paraId="23EC0866" w14:textId="77777777" w:rsidR="005A7D2E" w:rsidRPr="00FA76AE" w:rsidRDefault="005A7D2E" w:rsidP="005A7D2E">
      <w:pPr>
        <w:rPr>
          <w:rFonts w:ascii="ＭＳ 明朝" w:eastAsia="ＭＳ 明朝" w:hAnsi="ＭＳ 明朝"/>
          <w:szCs w:val="21"/>
        </w:rPr>
      </w:pPr>
    </w:p>
    <w:p w14:paraId="310AEAE7" w14:textId="77777777" w:rsidR="005A7D2E" w:rsidRPr="00FA76AE" w:rsidRDefault="005A7D2E" w:rsidP="005A7D2E">
      <w:pPr>
        <w:rPr>
          <w:rFonts w:ascii="ＭＳ 明朝" w:eastAsia="ＭＳ 明朝" w:hAnsi="ＭＳ 明朝"/>
          <w:szCs w:val="21"/>
        </w:rPr>
      </w:pPr>
    </w:p>
    <w:p w14:paraId="0AE25C17" w14:textId="77777777" w:rsidR="00AF110F" w:rsidRPr="00FA76AE" w:rsidRDefault="00AF110F" w:rsidP="00AF110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8F38C5D" w14:textId="77777777" w:rsidR="005A7D2E" w:rsidRPr="00FA76AE" w:rsidRDefault="005A7D2E" w:rsidP="00AF110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25C937E" w14:textId="77777777" w:rsidR="005A7D2E" w:rsidRPr="00FA76AE" w:rsidRDefault="005A7D2E" w:rsidP="00AF110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4931C18" w14:textId="77777777" w:rsidR="005A7D2E" w:rsidRPr="00FA76AE" w:rsidRDefault="005A7D2E" w:rsidP="00AF110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AA99DF6" w14:textId="77777777" w:rsidR="005A7D2E" w:rsidRPr="00FA76AE" w:rsidRDefault="005A7D2E" w:rsidP="00AF110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81DA6A8" w14:textId="77777777" w:rsidR="005A7D2E" w:rsidRPr="00FA76AE" w:rsidRDefault="005A7D2E" w:rsidP="00AF110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48F4F07" w14:textId="77777777" w:rsidR="005A7D2E" w:rsidRPr="00FA76AE" w:rsidRDefault="005A7D2E" w:rsidP="00AF110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8D78AC5" w14:textId="77777777" w:rsidR="005A7D2E" w:rsidRPr="00FA76AE" w:rsidRDefault="005A7D2E" w:rsidP="00AF110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FF38F7D" w14:textId="77777777" w:rsidR="005A7D2E" w:rsidRDefault="005A7D2E" w:rsidP="00AF110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DD4AC37" w14:textId="77777777" w:rsidR="00BA5FC9" w:rsidRDefault="00BA5FC9" w:rsidP="00AF110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2DF92EC" w14:textId="77777777" w:rsidR="00BA5FC9" w:rsidRPr="00FA76AE" w:rsidRDefault="00BA5FC9" w:rsidP="00AF110F">
      <w:pPr>
        <w:ind w:firstLineChars="100" w:firstLine="210"/>
        <w:rPr>
          <w:rFonts w:ascii="ＭＳ 明朝" w:eastAsia="ＭＳ 明朝" w:hAnsi="ＭＳ 明朝"/>
          <w:szCs w:val="21"/>
        </w:rPr>
      </w:pPr>
    </w:p>
    <w:sectPr w:rsidR="00BA5FC9" w:rsidRPr="00FA76AE" w:rsidSect="00BA5F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C5D66" w14:textId="77777777" w:rsidR="005B6F4B" w:rsidRDefault="005B6F4B" w:rsidP="00F765A6">
      <w:r>
        <w:separator/>
      </w:r>
    </w:p>
  </w:endnote>
  <w:endnote w:type="continuationSeparator" w:id="0">
    <w:p w14:paraId="1BBCA614" w14:textId="77777777" w:rsidR="005B6F4B" w:rsidRDefault="005B6F4B" w:rsidP="00F7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55B2" w14:textId="77777777" w:rsidR="005B6F4B" w:rsidRDefault="005B6F4B" w:rsidP="00F765A6">
      <w:r>
        <w:separator/>
      </w:r>
    </w:p>
  </w:footnote>
  <w:footnote w:type="continuationSeparator" w:id="0">
    <w:p w14:paraId="5AAD049A" w14:textId="77777777" w:rsidR="005B6F4B" w:rsidRDefault="005B6F4B" w:rsidP="00F7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7D"/>
    <w:rsid w:val="000E7BAC"/>
    <w:rsid w:val="00135583"/>
    <w:rsid w:val="0015751A"/>
    <w:rsid w:val="00223628"/>
    <w:rsid w:val="00226F57"/>
    <w:rsid w:val="00244A6C"/>
    <w:rsid w:val="002735B7"/>
    <w:rsid w:val="00282788"/>
    <w:rsid w:val="00326AE4"/>
    <w:rsid w:val="00350DE3"/>
    <w:rsid w:val="00366E77"/>
    <w:rsid w:val="00427C79"/>
    <w:rsid w:val="0049782D"/>
    <w:rsid w:val="004B57BB"/>
    <w:rsid w:val="004F4A18"/>
    <w:rsid w:val="0054266C"/>
    <w:rsid w:val="00542B8E"/>
    <w:rsid w:val="005A0DC3"/>
    <w:rsid w:val="005A7D2E"/>
    <w:rsid w:val="005B2083"/>
    <w:rsid w:val="005B6F4B"/>
    <w:rsid w:val="005E26AA"/>
    <w:rsid w:val="00613E67"/>
    <w:rsid w:val="006E4877"/>
    <w:rsid w:val="00714FE7"/>
    <w:rsid w:val="007331F9"/>
    <w:rsid w:val="007C6792"/>
    <w:rsid w:val="008058D9"/>
    <w:rsid w:val="0083258E"/>
    <w:rsid w:val="008811AB"/>
    <w:rsid w:val="008B32F0"/>
    <w:rsid w:val="008D4DB6"/>
    <w:rsid w:val="0097231C"/>
    <w:rsid w:val="00983B11"/>
    <w:rsid w:val="009F01A4"/>
    <w:rsid w:val="00A1661D"/>
    <w:rsid w:val="00A4745D"/>
    <w:rsid w:val="00AB3A06"/>
    <w:rsid w:val="00AF110F"/>
    <w:rsid w:val="00B4053A"/>
    <w:rsid w:val="00B8010E"/>
    <w:rsid w:val="00B95066"/>
    <w:rsid w:val="00BA5FC9"/>
    <w:rsid w:val="00BA69F3"/>
    <w:rsid w:val="00BF3CC7"/>
    <w:rsid w:val="00C017CA"/>
    <w:rsid w:val="00CB03C9"/>
    <w:rsid w:val="00CC5E7D"/>
    <w:rsid w:val="00CF3A31"/>
    <w:rsid w:val="00CF7429"/>
    <w:rsid w:val="00D76FA6"/>
    <w:rsid w:val="00D83CCA"/>
    <w:rsid w:val="00E01060"/>
    <w:rsid w:val="00E06D75"/>
    <w:rsid w:val="00E862E5"/>
    <w:rsid w:val="00F60218"/>
    <w:rsid w:val="00F632E4"/>
    <w:rsid w:val="00F735D1"/>
    <w:rsid w:val="00F765A6"/>
    <w:rsid w:val="00FA76AE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4517A5"/>
  <w15:chartTrackingRefBased/>
  <w15:docId w15:val="{C70D7C85-36B1-49D6-AAA5-FA001E06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5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5A6"/>
  </w:style>
  <w:style w:type="paragraph" w:styleId="a5">
    <w:name w:val="footer"/>
    <w:basedOn w:val="a"/>
    <w:link w:val="a6"/>
    <w:uiPriority w:val="99"/>
    <w:unhideWhenUsed/>
    <w:rsid w:val="00F765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5A6"/>
  </w:style>
  <w:style w:type="paragraph" w:styleId="a7">
    <w:name w:val="Date"/>
    <w:basedOn w:val="a"/>
    <w:next w:val="a"/>
    <w:link w:val="a8"/>
    <w:uiPriority w:val="99"/>
    <w:semiHidden/>
    <w:unhideWhenUsed/>
    <w:rsid w:val="00AF110F"/>
  </w:style>
  <w:style w:type="character" w:customStyle="1" w:styleId="a8">
    <w:name w:val="日付 (文字)"/>
    <w:basedOn w:val="a0"/>
    <w:link w:val="a7"/>
    <w:uiPriority w:val="99"/>
    <w:semiHidden/>
    <w:rsid w:val="00AF110F"/>
  </w:style>
  <w:style w:type="paragraph" w:styleId="a9">
    <w:name w:val="Balloon Text"/>
    <w:basedOn w:val="a"/>
    <w:link w:val="aa"/>
    <w:uiPriority w:val="99"/>
    <w:semiHidden/>
    <w:unhideWhenUsed/>
    <w:rsid w:val="00E06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6D7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A7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7D2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4F4A18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4F4A18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4F4A18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4F4A18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05556-50CC-4F99-BCBA-AD4A8FEC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40</cp:revision>
  <cp:lastPrinted>2026-05-20T23:47:00Z</cp:lastPrinted>
  <dcterms:created xsi:type="dcterms:W3CDTF">2021-01-08T09:34:00Z</dcterms:created>
  <dcterms:modified xsi:type="dcterms:W3CDTF">2026-05-26T06:52:00Z</dcterms:modified>
</cp:coreProperties>
</file>